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                    </w:t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</w:rPr>
      </w:pP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 w:rsidRPr="00BE5B10">
        <w:rPr>
          <w:rFonts w:ascii="Calibri" w:hAnsi="Calibri" w:cs="Arial"/>
          <w:color w:val="00000A"/>
          <w:sz w:val="52"/>
          <w:szCs w:val="52"/>
          <w:shd w:val="clear" w:color="auto" w:fill="FFFFFF"/>
        </w:rPr>
        <w:t xml:space="preserve"> </w:t>
      </w:r>
      <w:r>
        <w:rPr>
          <w:rFonts w:ascii="Calibri" w:hAnsi="Calibri" w:cs="Arial"/>
          <w:color w:val="00000A"/>
          <w:sz w:val="52"/>
          <w:szCs w:val="52"/>
          <w:shd w:val="clear" w:color="auto" w:fill="FFFFFF"/>
        </w:rPr>
        <w:t xml:space="preserve">                    </w:t>
      </w:r>
      <w:r w:rsidRPr="00BE5B10">
        <w:rPr>
          <w:rFonts w:ascii="Calibri" w:hAnsi="Calibri" w:cs="Arial"/>
          <w:color w:val="00000A"/>
          <w:sz w:val="52"/>
          <w:szCs w:val="52"/>
          <w:shd w:val="clear" w:color="auto" w:fill="FFFFFF"/>
        </w:rPr>
        <w:t xml:space="preserve">Открытое </w:t>
      </w:r>
      <w:r>
        <w:rPr>
          <w:rFonts w:ascii="Calibri" w:hAnsi="Calibri" w:cs="Arial"/>
          <w:color w:val="00000A"/>
          <w:sz w:val="52"/>
          <w:szCs w:val="52"/>
          <w:shd w:val="clear" w:color="auto" w:fill="FFFFFF"/>
        </w:rPr>
        <w:t xml:space="preserve"> занятие</w:t>
      </w: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BE5B10">
        <w:rPr>
          <w:rFonts w:ascii="Calibri" w:hAnsi="Calibri" w:cs="Arial"/>
          <w:b/>
          <w:bCs/>
          <w:color w:val="00000A"/>
          <w:sz w:val="52"/>
          <w:szCs w:val="52"/>
          <w:shd w:val="clear" w:color="auto" w:fill="FFFFFF"/>
        </w:rPr>
        <w:t>«Путешествие в страну русских народных сказок»</w:t>
      </w: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BE5B10">
        <w:rPr>
          <w:rFonts w:ascii="Arial" w:hAnsi="Arial" w:cs="Arial"/>
          <w:color w:val="000000"/>
          <w:sz w:val="52"/>
          <w:szCs w:val="52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6D04" w:rsidRPr="00FC6D04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FC6D04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</w:t>
      </w:r>
      <w:proofErr w:type="spellStart"/>
      <w:r w:rsidRPr="00FC6D04">
        <w:rPr>
          <w:rFonts w:ascii="Arial" w:hAnsi="Arial" w:cs="Arial"/>
          <w:color w:val="000000"/>
          <w:sz w:val="21"/>
          <w:szCs w:val="21"/>
        </w:rPr>
        <w:t>Вопитатель</w:t>
      </w:r>
      <w:proofErr w:type="spellEnd"/>
      <w:r w:rsidRPr="00FC6D04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FC6D04">
        <w:rPr>
          <w:rFonts w:ascii="Arial" w:hAnsi="Arial" w:cs="Arial"/>
          <w:color w:val="000000"/>
          <w:sz w:val="21"/>
          <w:szCs w:val="21"/>
        </w:rPr>
        <w:t>Корепанова</w:t>
      </w:r>
      <w:proofErr w:type="spellEnd"/>
      <w:r w:rsidRPr="00FC6D04">
        <w:rPr>
          <w:rFonts w:ascii="Arial" w:hAnsi="Arial" w:cs="Arial"/>
          <w:color w:val="000000"/>
          <w:sz w:val="21"/>
          <w:szCs w:val="21"/>
        </w:rPr>
        <w:t xml:space="preserve">  Г.М</w:t>
      </w: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B10">
        <w:rPr>
          <w:rFonts w:ascii="Arial" w:hAnsi="Arial" w:cs="Arial"/>
          <w:color w:val="000000"/>
          <w:sz w:val="21"/>
          <w:szCs w:val="21"/>
        </w:rPr>
        <w:br/>
      </w: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B10">
        <w:rPr>
          <w:rFonts w:ascii="Arial" w:hAnsi="Arial" w:cs="Arial"/>
          <w:color w:val="000000"/>
          <w:sz w:val="21"/>
          <w:szCs w:val="21"/>
        </w:rPr>
        <w:br/>
      </w: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</w:t>
      </w:r>
      <w:r w:rsidRPr="00BE5B10"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</w:rPr>
        <w:t>2021год</w:t>
      </w:r>
    </w:p>
    <w:p w:rsidR="00FC6D04" w:rsidRPr="00BE5B10" w:rsidRDefault="00FC6D04" w:rsidP="00FC6D0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B10">
        <w:rPr>
          <w:rFonts w:ascii="Arial" w:hAnsi="Arial" w:cs="Arial"/>
          <w:color w:val="000000"/>
          <w:sz w:val="21"/>
          <w:szCs w:val="21"/>
        </w:rPr>
        <w:br/>
      </w:r>
    </w:p>
    <w:p w:rsidR="00C402C1" w:rsidRPr="00E905CA" w:rsidRDefault="00C402C1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lastRenderedPageBreak/>
        <w:t>Откр</w:t>
      </w:r>
      <w:r w:rsidR="00BF4752" w:rsidRPr="00E905CA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ытое занятие</w:t>
      </w:r>
    </w:p>
    <w:p w:rsidR="00C402C1" w:rsidRPr="00E905CA" w:rsidRDefault="00C402C1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Тема: «ПУТЕШЕСТВИЕ В СТРАНУ РУССКИХ НАРОДНЫХ СКАЗОК».</w:t>
      </w:r>
    </w:p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У</w:t>
      </w:r>
      <w:r w:rsidR="00BF4752"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частники:</w:t>
      </w:r>
      <w:r w:rsidR="00BF47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обучающиеся 1-4 класс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Форма</w:t>
      </w:r>
      <w:r w:rsidR="00BF4752"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-</w:t>
      </w:r>
      <w:r w:rsidR="00BF4752"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проведения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  <w:r w:rsidR="00FC6D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F47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беседа-игра.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ЦЕЛЬ: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Актуализация знаний детей о русских народных сказках.</w:t>
      </w:r>
    </w:p>
    <w:p w:rsidR="00C402C1" w:rsidRPr="00E905CA" w:rsidRDefault="00C402C1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ЗАДАЧИ:</w:t>
      </w:r>
    </w:p>
    <w:p w:rsidR="00C402C1" w:rsidRPr="00E905CA" w:rsidRDefault="00C402C1" w:rsidP="00C402C1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Образовательные: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приобщать детей к народной культуре - знанию сказок,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обобщить знания детей о русских народных сказках, развивать умение узнавать сказки и их героев, развивать технику чтения.</w:t>
      </w:r>
    </w:p>
    <w:p w:rsidR="00C402C1" w:rsidRPr="00E905CA" w:rsidRDefault="00C402C1" w:rsidP="00C402C1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Коррекционно-развивающие: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развивать наблюдательность, умение сопоставлять, сравнивать, высказывать собственное суждение,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формировать</w:t>
      </w:r>
      <w:r w:rsidR="00F926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умение слушать другого ребенка, 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перебивая,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развивать у детей связную речь, расширять активный словарь,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коррекция и развитие памяти, мышления, слухового восприятия.</w:t>
      </w:r>
    </w:p>
    <w:p w:rsidR="00C402C1" w:rsidRPr="00E905CA" w:rsidRDefault="00C402C1" w:rsidP="00C402C1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Воспитательные: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развивать коммуникативные навыки учащихся, руководствуясь принципами доверия, поддержки, творчества и успеха,</w:t>
      </w:r>
    </w:p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воспитывать такие качества как умение играть, дружелюбие, честность в игре, справедливость.</w:t>
      </w:r>
    </w:p>
    <w:p w:rsidR="00BF4752" w:rsidRPr="00C402C1" w:rsidRDefault="00BF4752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воспитывать интерес  к русскому фольклору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ПРЕДВАРИТЕЛЬНАЯ РАБОТА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 чтение русских народных сказок «Гуси-лебеди», «По щучьему веленью, «Лягушка-</w:t>
      </w:r>
      <w:r w:rsidR="00E905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царевна», «Лисичка-сестричка и С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ерый волк», «Колобок», «Сестрица Ал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енушка и братец Иванушка» и др.,</w:t>
      </w:r>
      <w:r w:rsidR="00F926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изготовление поделок из подручных матер</w:t>
      </w:r>
      <w:r w:rsidR="00BF47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иалов,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</w:t>
      </w:r>
      <w:r w:rsidR="00BF47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сунки с детьми </w:t>
      </w:r>
      <w:r w:rsidR="00E905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</w:t>
      </w:r>
      <w:r w:rsidR="00DD08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тему «сказки», презентация «Путешествие по сказкам</w:t>
      </w:r>
      <w:r w:rsidR="00BF47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  <w:bookmarkStart w:id="0" w:name="_GoBack"/>
      <w:bookmarkEnd w:id="0"/>
      <w:proofErr w:type="gramEnd"/>
    </w:p>
    <w:p w:rsidR="00C402C1" w:rsidRPr="00C402C1" w:rsidRDefault="00E905CA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ОБОРУДОВАНИЕ</w:t>
      </w:r>
      <w:r w:rsidR="00C402C1"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 карта путешествия, иллюстрации к русским народным сказкам, звукозапись песни, фрагменты из сказок, конверт с сообщениями, жетоны, грамота победителю, памятные подарки.</w:t>
      </w:r>
    </w:p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lastRenderedPageBreak/>
        <w:t>Ход занятия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F4752" w:rsidRDefault="00BF4752" w:rsidP="00BF475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1.Эмоциональный настрой.</w:t>
      </w:r>
      <w:r>
        <w:rPr>
          <w:i/>
          <w:iCs/>
          <w:color w:val="00000A"/>
          <w:sz w:val="27"/>
          <w:szCs w:val="27"/>
          <w:shd w:val="clear" w:color="auto" w:fill="FFFFFF"/>
        </w:rPr>
        <w:t> Под музыку «В гостях у сказки» дети занимают свои места.</w:t>
      </w:r>
    </w:p>
    <w:p w:rsidR="00BF4752" w:rsidRPr="00C402C1" w:rsidRDefault="00BF4752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02C1" w:rsidRPr="00BF4752" w:rsidRDefault="00BF4752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2.</w:t>
      </w:r>
      <w:r w:rsidR="00C402C1" w:rsidRPr="00BF475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Организационный момент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столе у воспитателя  стоит шкатулка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Воспитатель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 "Ребята, посмотрите: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меня на столе стоит волшебная шкатулка. Вы хотите  узнать</w:t>
      </w:r>
      <w:r w:rsidR="00A44C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 в ней с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прятано? Открыть его можно только человеку, который лучше всех знает русские народные сказки...</w:t>
      </w:r>
    </w:p>
    <w:p w:rsidR="00015818" w:rsidRDefault="00BF4752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Давайте </w:t>
      </w:r>
      <w:r w:rsidR="000158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вами вспомним название этих сказок (Ответы детей).</w:t>
      </w:r>
    </w:p>
    <w:p w:rsidR="00C402C1" w:rsidRPr="00C402C1" w:rsidRDefault="00015818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сейчас я </w:t>
      </w:r>
      <w:r w:rsidR="00C402C1"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предлагаю вам отправиться в путешествие в страну русских народных сказок.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стране сказок вы будете читать, рассказывать, отвечать на вопросы, выполнять задания. За правильный ответ и активное участие каждый из вас получит жетон. Кто наберет большее количество жетонов и покажет лучшие знания русских народных сказок - откроет волшебный сундучок.</w:t>
      </w:r>
      <w:r w:rsidR="000158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Но прежде давайте вспомним правила поведения на занятии (Не выкрикиваем с места, поднимаем руку, сидим ровно и дослушиваем до конца)</w:t>
      </w:r>
    </w:p>
    <w:p w:rsidR="00C402C1" w:rsidRPr="00E905CA" w:rsidRDefault="00E905CA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3.</w:t>
      </w:r>
      <w:r w:rsidR="00C402C1"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БЕСЕДА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Итак, друзья, отправляемся в путь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Мы знаем, вы любите игры,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Песни, загадки и пляски.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Но нет ничего интересней,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Чем наши волшебные сказки.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Закрываем глаза, считаем до трех...</w:t>
      </w:r>
      <w:r w:rsidR="00F926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(открываем доску с картой путешествия)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Остановка "Яблонька"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Мы попали в страну сказок - здесь растет яблонька.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- Послушайте </w:t>
      </w:r>
      <w:r w:rsidR="00A44C2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отрывок</w:t>
      </w:r>
      <w:proofErr w:type="gramEnd"/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и скажите - из </w:t>
      </w:r>
      <w:r w:rsidR="00A44C2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01581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="0001581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он 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сказки? ( Ребенок читает отрывок из сказки</w:t>
      </w:r>
      <w:r w:rsidR="00A44C2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"</w:t>
      </w:r>
      <w:proofErr w:type="spellStart"/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Хаврошечка</w:t>
      </w:r>
      <w:proofErr w:type="spellEnd"/>
      <w:r w:rsidR="00A44C2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")</w:t>
      </w:r>
    </w:p>
    <w:p w:rsidR="00C402C1" w:rsidRPr="00C402C1" w:rsidRDefault="00C402C1" w:rsidP="00C402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Она все сделала, что коровушка ей завещала: голодом голодала, мяса ее в рот не брала, косточки ее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зарыла</w:t>
      </w:r>
      <w:proofErr w:type="gram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каждый день в саду поливала.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 выросла из них яблонька, да какая! Яблочки на ней висят наливные, листья шумят золотые, веточки гнутся серебряные. Кто ни едет мимо — останавливается, кто проходит близко — заглядывается.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Растут на ней яблочки - загадки, давайте яблочки сорвем и ответим на вопросы, которые яблонька приготовила.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(Дети отвечают на вопросы, за правильные ответы получают жетоны)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- Кто в русских народных сказках </w:t>
      </w:r>
      <w:proofErr w:type="gramStart"/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самая</w:t>
      </w:r>
      <w:proofErr w:type="gramEnd"/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хитрая и изворотливая?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Что отпустил в прорубь герой из сказки "Лиса и волк"? (хвост)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Из какого предмета журавль угощал лису? (из кувшина)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Кто сломал теремок?" (медведь)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Где живёт Баба Яга? (В избушке на курьих ножках).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Сколько человек тянуло репку? (3)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Мы ответили на вопросы и можем идти дальше. По сказочным дорожкам мы будем идти пешком. ( Дети шагают на месте под музыку)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Встреча с лисой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 встречает лиса. У лисы в зубах конверт. Посмотрим, что в нем? В конверте - сообщения. Нам нужно определить, кто их отправил.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(Дети читают и отвечают)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“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Спасите, нас съел серый волк” (козлята)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“ 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Очень расстроена. Нечаянно разбила яичко” (мышка)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“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Дорогие бабушка и дедушка, не волнуйтесь. Я придумала, как обмануть медведя. Скоро буду дома” (Маша)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“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Помогите, мой брат превратился в козленочка” (Алёнушка)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“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Безобразие, кто-то съел мою кашу и сломал мой стул” (медвежонок)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“ 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Папа, моя стрела в болоте. Женюсь на лягушке” (Иван-царевич)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Мы справились с заданием и можем идти дальше. ( Дети шагают на месте)</w:t>
      </w:r>
    </w:p>
    <w:p w:rsidR="00C402C1" w:rsidRPr="00E905CA" w:rsidRDefault="00E905CA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4.</w:t>
      </w:r>
      <w:r w:rsidR="00C402C1"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Физминутка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="00021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</w:t>
      </w:r>
      <w:r w:rsidR="00F926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дороге 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метла.</w:t>
      </w:r>
      <w:proofErr w:type="gram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Кто мог ее потерять?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Звучит песня "Баба Яга"- под нее дети делают заряд</w:t>
      </w:r>
      <w:r w:rsidR="00021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ку, повторяя движения за воспитателем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.)</w:t>
      </w:r>
      <w:proofErr w:type="gramEnd"/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Остановка "Озеро"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нами озеро. По озеру плавают гуси-лебеди. они приготовили для нас сложные задания - выполним их и тогда сможем идти дальше.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1. Сейчас вы увидите картинки из сказок. Определите, из какой они сказки?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(Я буду вам показывать иллюстрации, а вы назовите, к какой они сказке.)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2. Послушайте отрывок из сказки и скажите, как она называется?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Жили себе дед да баба.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Дед говорит бабе: «Ты, баба, пеки пироги, а я поеду за рыбой». Наловил рыбы и везёт домой целый воз.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Вот едет он и видит: лисичка свернулась калачиком и лежит на дороге. Дед слез с воза, подошёл к лисичке, а она не ворохнётся, лежит себе как мёртвая. «Вот будет подарок жене», — сказал дед, взял лисичку и положил на воз, а сам пошёл впереди.</w:t>
      </w:r>
    </w:p>
    <w:p w:rsidR="00C402C1" w:rsidRPr="00C402C1" w:rsidRDefault="00C402C1" w:rsidP="00C402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лисичка улучила время и стала выбрасывать полегоньку из воза всё по рыбке да по рыбке, всё по рыбке да по рыбке. </w:t>
      </w:r>
      <w:proofErr w:type="spell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Повыбросила</w:t>
      </w:r>
      <w:proofErr w:type="spell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всю рыбу — и сама ушла.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Ну, старуха, — говорит дед, — какой воротник привёз я тебе на шубу!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Где?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Там, на возу, — и рыба, и воротник.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Подошла баба к возу: ни воротника, ни рыбы, — и начала ругать мужа: «Ах ты!.. Такой-сякой! Ты ещё вздумал обманывать!» Тут дед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смекнул</w:t>
      </w:r>
      <w:proofErr w:type="gram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 лисичка-то была не мёртвая; погоревал, погоревал, да делать-то нечего.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("Лисичка-сестричка и серый волк")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Напекла она пирожков, достала большой-пребольшой короб и говорит медведю: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Ладно, — отвечает медведь, — давай короб!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("Маша и медведь")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Только он сказал — появился каменный дворец с золотой крышей. Кругом — зеленый сад: цветы цветут и птицы поют. Марья-царевна с Емелей вошли во дворец, сели у окошечка.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— </w:t>
      </w:r>
      <w:proofErr w:type="spell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Емелюшка</w:t>
      </w:r>
      <w:proofErr w:type="spell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нельзя тебе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красавчиком</w:t>
      </w:r>
      <w:proofErr w:type="gram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стать?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Тут Емеля недолго думал: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По щучьему веленью,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моему хотенью —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стать мне добрым молодцем, писаным красавцем...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стал Емеля таким, что ни в сказке сказать, ни пером описать.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("По щучьему веленью")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Задания мы выполнили, идем дальше.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Остановка "Дворец"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Мы пришли во дворец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 </w:t>
      </w:r>
      <w:proofErr w:type="gramEnd"/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из сказки "По щучьему веленью")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этом дворце находятся самые сложные вопросы: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-Какими словами обычно начинаются русские народные сказки?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(Жили - были)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-Какими словами обычно заканчиваются русские народные сказки?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(Тут и сказке конец, а кто слушал - молодец)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 Почему</w:t>
      </w:r>
      <w:r w:rsidR="00A44C2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сказки называют народными? 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(ответы детей)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Сказки пришли к нам из глубокой древности. Народные сказки придумал народ и передавал их из уст в уста, из поколения в поколение.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-Поднимите руки, кто любит читать, слушать народные сказки?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Почему вам нравятся русские народные сказки? (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ответы детей)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сказках совершаются самые невероятные чудеса. В сказках есть несуществующие герои (Кощей Бессмертный, Баба-Яга, леший), происходят чудеса (лягушка превращается в царевну, братец Иванушка в козленочка, ведра сами ходят.) В сказках животные и растения могут разговаривать, они часто помогают добрым людям. Добро в сказках всегда побеждает зло.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А как вы думаете, зачем нам нужны сказки? Чему они учат? </w:t>
      </w: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(Ответ детей)</w:t>
      </w:r>
    </w:p>
    <w:p w:rsidR="00C402C1" w:rsidRPr="00C402C1" w:rsidRDefault="00C402C1" w:rsidP="00C402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слабых</w:t>
      </w:r>
      <w:proofErr w:type="gram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402C1" w:rsidRPr="00C402C1" w:rsidRDefault="00021BC3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05CA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lastRenderedPageBreak/>
        <w:t>Воспитатель</w:t>
      </w:r>
      <w:r w:rsidR="00C402C1"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: Ребята все задания вы выполнили, на все вопросы ответили, а сейчас посчитаем жетоны и определим, у кого их больше...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у кого-то оказалось равное количество жетонов - дополнительные вопросы: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Послушайте задание «Салат из сказок».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 Отгадайте, какие сказки перепутались?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Выпил Иванушка водичку из копытца и превратился в козлёночка. Увидела Алёнушка и заплакала, а Иванушка говорит: «Не плачь Алёнушка, а помоги мне лучше: влезь ко мне в левое ухо вылезь из правого – вот и стану я снова человеком». (Перепутались сказки «Сестрица Алёнушка и братец Иванушка», «</w:t>
      </w:r>
      <w:proofErr w:type="spell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Хаврошечка</w:t>
      </w:r>
      <w:proofErr w:type="spell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».)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Сидит волк у проруби и приговаривает: «По щучьему велению, по моему хотению, </w:t>
      </w:r>
      <w:proofErr w:type="spell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ловись</w:t>
      </w:r>
      <w:proofErr w:type="spell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рыбка и большая и маленькая». Потяжелел хвост, стал волк его тянуть, никак не вытянет. Позвал волк бабку. Бабка за внучку, внучка за Жучку… (Перепутались сказки «Лисичка-сестричка и серый волк», «По щучьему велению», «Репка»).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Победитель открывает сундучок и раздает детям памятные подарки.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Победителю вручается грамота «Знаток сказок»</w:t>
      </w:r>
    </w:p>
    <w:p w:rsidR="00C402C1" w:rsidRPr="00E905CA" w:rsidRDefault="00E905CA" w:rsidP="00C402C1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5.Итог занятия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сборник русских народных сказок, и в путь!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Сборники русских народных сказок вы можете найти в нашей библиотеке.</w:t>
      </w:r>
    </w:p>
    <w:p w:rsid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(Показ книг с иллюстрациями)</w:t>
      </w: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4C2D" w:rsidRPr="00C402C1" w:rsidRDefault="00A44C2D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Литература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Русские волшебные сказки / Составитель Булатов М. - Москва, 1991.</w:t>
      </w:r>
    </w:p>
    <w:p w:rsidR="00C402C1" w:rsidRPr="00C402C1" w:rsidRDefault="00C402C1" w:rsidP="00C402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2. Русские </w:t>
      </w:r>
      <w:proofErr w:type="gram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сказки про зверей</w:t>
      </w:r>
      <w:proofErr w:type="gram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/ Составитель </w:t>
      </w:r>
      <w:proofErr w:type="spellStart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Капица</w:t>
      </w:r>
      <w:proofErr w:type="spellEnd"/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О. - Тверь, 1992.</w:t>
      </w:r>
    </w:p>
    <w:p w:rsidR="00C402C1" w:rsidRPr="00C402C1" w:rsidRDefault="00C402C1" w:rsidP="00C402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402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Русские волшебные сказки / Ростов-на-Дону: Издательский дом</w:t>
      </w:r>
    </w:p>
    <w:p w:rsidR="006F4481" w:rsidRDefault="006F4481"/>
    <w:sectPr w:rsidR="006F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17"/>
    <w:rsid w:val="00015818"/>
    <w:rsid w:val="00021BC3"/>
    <w:rsid w:val="004B7E7A"/>
    <w:rsid w:val="006F4481"/>
    <w:rsid w:val="009E6F17"/>
    <w:rsid w:val="00A44C2D"/>
    <w:rsid w:val="00B25E7B"/>
    <w:rsid w:val="00BF4752"/>
    <w:rsid w:val="00C402C1"/>
    <w:rsid w:val="00DD08BC"/>
    <w:rsid w:val="00E905CA"/>
    <w:rsid w:val="00F926DE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2021-03-01T01:50:00Z</cp:lastPrinted>
  <dcterms:created xsi:type="dcterms:W3CDTF">2021-03-01T01:49:00Z</dcterms:created>
  <dcterms:modified xsi:type="dcterms:W3CDTF">2021-03-17T13:13:00Z</dcterms:modified>
</cp:coreProperties>
</file>